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BF" w:rsidRDefault="002472BF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</w:t>
      </w:r>
      <w:r w:rsidR="00A9552A">
        <w:rPr>
          <w:rFonts w:hint="eastAsia"/>
        </w:rPr>
        <w:t>2</w:t>
      </w:r>
      <w:r>
        <w:rPr>
          <w:rFonts w:hint="eastAsia"/>
          <w:lang w:eastAsia="zh-CN"/>
        </w:rPr>
        <w:t>号</w:t>
      </w:r>
      <w:r w:rsidR="000B7F68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A9552A">
        <w:rPr>
          <w:lang w:eastAsia="zh-CN"/>
        </w:rPr>
        <w:t>1</w:t>
      </w:r>
      <w:r w:rsidR="0057458C">
        <w:rPr>
          <w:rFonts w:hint="eastAsia"/>
        </w:rPr>
        <w:t>2</w:t>
      </w:r>
      <w:r>
        <w:rPr>
          <w:rFonts w:hint="eastAsia"/>
          <w:lang w:eastAsia="zh-CN"/>
        </w:rPr>
        <w:t>条関係</w:t>
      </w:r>
      <w:r w:rsidR="000B7F68">
        <w:rPr>
          <w:rFonts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2472BF" w:rsidRDefault="002472BF">
            <w:pPr>
              <w:overflowPunct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建築物等許可(認定・確認</w:t>
            </w:r>
            <w:r w:rsidR="003524F8">
              <w:rPr>
                <w:rFonts w:hint="eastAsia"/>
              </w:rPr>
              <w:t>・完了</w:t>
            </w:r>
            <w:r>
              <w:rPr>
                <w:rFonts w:hint="eastAsia"/>
              </w:rPr>
              <w:t>)申請</w:t>
            </w:r>
            <w:proofErr w:type="gramStart"/>
            <w:r>
              <w:rPr>
                <w:rFonts w:hint="eastAsia"/>
              </w:rPr>
              <w:t>書取</w:t>
            </w:r>
            <w:proofErr w:type="gramEnd"/>
            <w:r>
              <w:rPr>
                <w:rFonts w:hint="eastAsia"/>
              </w:rPr>
              <w:t>下届出書</w:t>
            </w:r>
          </w:p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次のとおり建築物等の許可(認定・確認)申請書を取り下げたいので、届け出ます。</w:t>
            </w:r>
          </w:p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2472BF" w:rsidRDefault="002472BF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住所　　　　　　　　　　　</w:t>
            </w:r>
          </w:p>
          <w:p w:rsidR="002472BF" w:rsidRDefault="002472BF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　</w:t>
            </w:r>
          </w:p>
          <w:p w:rsidR="00321AA4" w:rsidRPr="00321AA4" w:rsidRDefault="00321AA4" w:rsidP="00321AA4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</w:rPr>
              <w:t>（名称及び代表者氏名）</w:t>
            </w:r>
          </w:p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2472BF" w:rsidRDefault="002472BF" w:rsidP="00AF186C">
            <w:pPr>
              <w:overflowPunct w:val="0"/>
              <w:autoSpaceDE w:val="0"/>
              <w:autoSpaceDN w:val="0"/>
              <w:spacing w:line="240" w:lineRule="exact"/>
              <w:ind w:left="79" w:right="7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  <w:spacing w:val="210"/>
                <w:lang w:eastAsia="zh-TW"/>
              </w:rPr>
              <w:t>市</w:t>
            </w:r>
            <w:r>
              <w:rPr>
                <w:rFonts w:hint="eastAsia"/>
                <w:lang w:eastAsia="zh-TW"/>
              </w:rPr>
              <w:t>長</w:t>
            </w:r>
          </w:p>
          <w:p w:rsidR="002472BF" w:rsidRDefault="002472BF" w:rsidP="00AF186C">
            <w:pPr>
              <w:overflowPunct w:val="0"/>
              <w:autoSpaceDE w:val="0"/>
              <w:autoSpaceDN w:val="0"/>
              <w:spacing w:line="240" w:lineRule="exact"/>
              <w:ind w:left="79" w:right="7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沖縄市　　　　　　　様</w:t>
            </w:r>
          </w:p>
          <w:p w:rsidR="002472BF" w:rsidRDefault="002472BF" w:rsidP="00AF186C">
            <w:pPr>
              <w:tabs>
                <w:tab w:val="left" w:pos="2626"/>
              </w:tabs>
              <w:overflowPunct w:val="0"/>
              <w:autoSpaceDE w:val="0"/>
              <w:autoSpaceDN w:val="0"/>
              <w:spacing w:line="240" w:lineRule="exact"/>
              <w:ind w:left="79" w:right="79"/>
            </w:pP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>建築主事</w:t>
            </w:r>
          </w:p>
          <w:p w:rsidR="00321AA4" w:rsidRDefault="00321AA4" w:rsidP="00AF186C">
            <w:pPr>
              <w:tabs>
                <w:tab w:val="left" w:pos="2626"/>
              </w:tabs>
              <w:overflowPunct w:val="0"/>
              <w:autoSpaceDE w:val="0"/>
              <w:autoSpaceDN w:val="0"/>
              <w:spacing w:line="240" w:lineRule="exact"/>
              <w:ind w:left="79" w:right="79"/>
              <w:rPr>
                <w:rFonts w:hint="eastAsia"/>
              </w:rPr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46"/>
              </w:rPr>
              <w:t>申請書受付年月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72"/>
              </w:rPr>
              <w:t>申請書受付番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250"/>
              </w:rPr>
              <w:t>建築場</w:t>
            </w:r>
            <w:r>
              <w:rPr>
                <w:rFonts w:hint="eastAsia"/>
              </w:rPr>
              <w:t>所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2"/>
              </w:rPr>
              <w:t>建築主の住所及び氏</w:t>
            </w:r>
            <w:r>
              <w:rPr>
                <w:rFonts w:hint="eastAsia"/>
              </w:rPr>
              <w:t>名</w:t>
            </w:r>
          </w:p>
          <w:p w:rsidR="002472BF" w:rsidRDefault="002472BF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60"/>
              </w:rPr>
              <w:t>取下げ理</w:t>
            </w:r>
            <w:r>
              <w:rPr>
                <w:rFonts w:hint="eastAsia"/>
              </w:rPr>
              <w:t>由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2BF" w:rsidRDefault="00321AA4" w:rsidP="00321AA4">
            <w:pPr>
              <w:overflowPunct w:val="0"/>
              <w:autoSpaceDE w:val="0"/>
              <w:autoSpaceDN w:val="0"/>
              <w:ind w:right="80"/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F" w:rsidRDefault="00321AA4" w:rsidP="00321AA4">
            <w:pPr>
              <w:overflowPunct w:val="0"/>
              <w:autoSpaceDE w:val="0"/>
              <w:autoSpaceDN w:val="0"/>
              <w:ind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摘　要</w:t>
            </w:r>
          </w:p>
        </w:tc>
      </w:tr>
      <w:tr w:rsidR="002472BF" w:rsidTr="00F4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rFonts w:hint="eastAsia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2472BF" w:rsidTr="00F4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 w:rsidTr="00F4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 w:rsidTr="00F4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2472BF" w:rsidTr="00F4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F" w:rsidRDefault="002472BF">
            <w:pPr>
              <w:overflowPunct w:val="0"/>
              <w:autoSpaceDE w:val="0"/>
              <w:autoSpaceDN w:val="0"/>
              <w:ind w:left="80" w:right="80"/>
            </w:pPr>
          </w:p>
        </w:tc>
      </w:tr>
    </w:tbl>
    <w:p w:rsidR="002472BF" w:rsidRDefault="002472BF">
      <w:pPr>
        <w:overflowPunct w:val="0"/>
        <w:autoSpaceDE w:val="0"/>
        <w:autoSpaceDN w:val="0"/>
      </w:pPr>
      <w:r>
        <w:rPr>
          <w:rFonts w:hint="eastAsia"/>
        </w:rPr>
        <w:t xml:space="preserve">　備考　1　※印のある欄は、記入しないこと。</w:t>
      </w:r>
    </w:p>
    <w:p w:rsidR="002472BF" w:rsidRDefault="002472BF">
      <w:pPr>
        <w:overflowPunct w:val="0"/>
        <w:autoSpaceDE w:val="0"/>
        <w:autoSpaceDN w:val="0"/>
      </w:pPr>
      <w:r>
        <w:rPr>
          <w:rFonts w:hint="eastAsia"/>
        </w:rPr>
        <w:t xml:space="preserve">　　　　2　届出者と建築主が異なる場合は、建築主の委任状を添付すること。</w:t>
      </w:r>
    </w:p>
    <w:p w:rsidR="002472BF" w:rsidRDefault="002472BF">
      <w:pPr>
        <w:overflowPunct w:val="0"/>
        <w:autoSpaceDE w:val="0"/>
        <w:autoSpaceDN w:val="0"/>
        <w:ind w:left="80" w:right="80"/>
      </w:pPr>
    </w:p>
    <w:sectPr w:rsidR="002472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98A" w:rsidRDefault="0091598A">
      <w:r>
        <w:separator/>
      </w:r>
    </w:p>
  </w:endnote>
  <w:endnote w:type="continuationSeparator" w:id="0">
    <w:p w:rsidR="0091598A" w:rsidRDefault="0091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BF" w:rsidRDefault="002472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BF" w:rsidRDefault="002472B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BF" w:rsidRDefault="002472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98A" w:rsidRDefault="0091598A">
      <w:r>
        <w:separator/>
      </w:r>
    </w:p>
  </w:footnote>
  <w:footnote w:type="continuationSeparator" w:id="0">
    <w:p w:rsidR="0091598A" w:rsidRDefault="0091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BF" w:rsidRDefault="002472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BF" w:rsidRDefault="002472BF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BF" w:rsidRDefault="002472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68"/>
    <w:rsid w:val="000B7F68"/>
    <w:rsid w:val="00147CD4"/>
    <w:rsid w:val="002472BF"/>
    <w:rsid w:val="00264458"/>
    <w:rsid w:val="00321AA4"/>
    <w:rsid w:val="003524F8"/>
    <w:rsid w:val="0057458C"/>
    <w:rsid w:val="006E5C85"/>
    <w:rsid w:val="0091598A"/>
    <w:rsid w:val="009C31AC"/>
    <w:rsid w:val="00A9552A"/>
    <w:rsid w:val="00AF186C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9E2BB3"/>
  <w15:chartTrackingRefBased/>
  <w15:docId w15:val="{F6500262-F952-47B9-AB07-2CCC1075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様式第22号（第13条関係）</vt:lpstr>
      <vt:lpstr>様式第22号（第13条関係）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様式第22号（第13条関係）</dc:title>
  <dc:subject/>
  <dc:creator>s17965</dc:creator>
  <cp:keywords/>
  <dc:description/>
  <cp:lastModifiedBy>都市計画担当</cp:lastModifiedBy>
  <cp:revision>4</cp:revision>
  <dcterms:created xsi:type="dcterms:W3CDTF">2021-06-25T04:17:00Z</dcterms:created>
  <dcterms:modified xsi:type="dcterms:W3CDTF">2021-06-25T04:19:00Z</dcterms:modified>
  <cp:category> </cp:category>
</cp:coreProperties>
</file>