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67" w:rsidRDefault="005C3C67" w:rsidP="005C3C67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8F76CE">
        <w:rPr>
          <w:rFonts w:hAnsi="ＭＳ 明朝" w:hint="eastAsia"/>
        </w:rPr>
        <w:t>９</w:t>
      </w:r>
      <w:r>
        <w:rPr>
          <w:rFonts w:hAnsi="ＭＳ 明朝" w:hint="eastAsia"/>
        </w:rPr>
        <w:t>号（第</w:t>
      </w:r>
      <w:r w:rsidR="002B0E50">
        <w:rPr>
          <w:rFonts w:hAnsi="ＭＳ 明朝" w:hint="eastAsia"/>
        </w:rPr>
        <w:t>１</w:t>
      </w:r>
      <w:r w:rsidR="00026CD7">
        <w:rPr>
          <w:rFonts w:hAnsi="ＭＳ 明朝" w:hint="eastAsia"/>
        </w:rPr>
        <w:t>２</w:t>
      </w:r>
      <w:r>
        <w:rPr>
          <w:rFonts w:hAnsi="ＭＳ 明朝" w:hint="eastAsia"/>
        </w:rPr>
        <w:t>条関係）</w:t>
      </w:r>
    </w:p>
    <w:p w:rsidR="005C3C67" w:rsidRDefault="005C3C67" w:rsidP="005C3C67">
      <w:pPr>
        <w:rPr>
          <w:rFonts w:hAnsi="ＭＳ 明朝"/>
        </w:rPr>
      </w:pPr>
    </w:p>
    <w:p w:rsidR="005C3C67" w:rsidRDefault="004806A2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883CDB">
        <w:rPr>
          <w:rFonts w:hAnsi="ＭＳ 明朝" w:hint="eastAsia"/>
        </w:rPr>
        <w:t xml:space="preserve">　</w:t>
      </w:r>
      <w:r w:rsidR="00CF7CB8" w:rsidRPr="004806A2">
        <w:rPr>
          <w:rFonts w:hint="eastAsia"/>
          <w:color w:val="000000" w:themeColor="text1"/>
          <w:spacing w:val="33"/>
        </w:rPr>
        <w:t>令和</w:t>
      </w:r>
      <w:r w:rsidR="00CF7CB8">
        <w:rPr>
          <w:rFonts w:hint="eastAsia"/>
          <w:spacing w:val="33"/>
        </w:rPr>
        <w:t xml:space="preserve">　　年　　月</w:t>
      </w:r>
      <w:r>
        <w:rPr>
          <w:rFonts w:hint="eastAsia"/>
          <w:spacing w:val="33"/>
        </w:rPr>
        <w:t xml:space="preserve">　　日</w:t>
      </w:r>
    </w:p>
    <w:p w:rsidR="005C3C67" w:rsidRDefault="005C3C67" w:rsidP="005C3C67">
      <w:pPr>
        <w:rPr>
          <w:rFonts w:hAnsi="ＭＳ 明朝"/>
        </w:rPr>
      </w:pPr>
    </w:p>
    <w:p w:rsidR="005C3C67" w:rsidRDefault="00883CDB" w:rsidP="005C3C6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沖縄市長　</w:t>
      </w:r>
      <w:r w:rsidR="005C3C67">
        <w:rPr>
          <w:rFonts w:hAnsi="ＭＳ 明朝" w:hint="eastAsia"/>
        </w:rPr>
        <w:t>様</w:t>
      </w:r>
    </w:p>
    <w:p w:rsidR="005C3C67" w:rsidRDefault="00B27094" w:rsidP="00B27094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（工事</w:t>
      </w:r>
      <w:r w:rsidRPr="00D512ED">
        <w:rPr>
          <w:rFonts w:hAnsi="ＭＳ 明朝" w:hint="eastAsia"/>
        </w:rPr>
        <w:t>業者</w:t>
      </w:r>
      <w:r>
        <w:rPr>
          <w:rFonts w:hAnsi="ＭＳ 明朝" w:hint="eastAsia"/>
        </w:rPr>
        <w:t>）</w:t>
      </w:r>
    </w:p>
    <w:p w:rsidR="005C3C67" w:rsidRDefault="00D512ED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="00B27094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　　住　所</w:t>
      </w:r>
    </w:p>
    <w:p w:rsidR="00D512ED" w:rsidRDefault="005C3C67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D512E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名</w:t>
      </w:r>
      <w:r w:rsidR="00D512E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称</w:t>
      </w:r>
    </w:p>
    <w:p w:rsidR="005C3C67" w:rsidRDefault="00D512ED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氏　名</w:t>
      </w:r>
      <w:r w:rsidR="005C3C67">
        <w:rPr>
          <w:rFonts w:hAnsi="ＭＳ 明朝" w:hint="eastAsia"/>
        </w:rPr>
        <w:t xml:space="preserve">　</w:t>
      </w:r>
      <w:r w:rsidR="005C3C67" w:rsidRPr="00D512E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</w:t>
      </w:r>
      <w:r w:rsidR="005C3C67" w:rsidRPr="00D512ED">
        <w:rPr>
          <w:rFonts w:hAnsi="ＭＳ 明朝" w:hint="eastAsia"/>
        </w:rPr>
        <w:t>㊞</w:t>
      </w:r>
    </w:p>
    <w:p w:rsidR="00B27094" w:rsidRPr="00D512ED" w:rsidRDefault="00B27094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ＴＥＬ</w:t>
      </w:r>
    </w:p>
    <w:p w:rsidR="005C3C67" w:rsidRDefault="005C3C67" w:rsidP="005C3C67">
      <w:pPr>
        <w:rPr>
          <w:rFonts w:hAnsi="ＭＳ 明朝"/>
        </w:rPr>
      </w:pPr>
    </w:p>
    <w:p w:rsidR="005C3C67" w:rsidRPr="00B27094" w:rsidRDefault="00B27094" w:rsidP="005C3C6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沖縄市住宅</w:t>
      </w:r>
      <w:r w:rsidR="005C3C67" w:rsidRPr="00B27094">
        <w:rPr>
          <w:rFonts w:hAnsi="ＭＳ 明朝" w:hint="eastAsia"/>
          <w:szCs w:val="22"/>
        </w:rPr>
        <w:t>リフォーム</w:t>
      </w:r>
      <w:r>
        <w:rPr>
          <w:rFonts w:hAnsi="ＭＳ 明朝" w:hint="eastAsia"/>
          <w:szCs w:val="22"/>
        </w:rPr>
        <w:t>支援事業</w:t>
      </w:r>
      <w:r w:rsidR="004806A2">
        <w:rPr>
          <w:rFonts w:hAnsi="ＭＳ 明朝" w:hint="eastAsia"/>
          <w:szCs w:val="22"/>
        </w:rPr>
        <w:t>工事完成</w:t>
      </w:r>
      <w:r w:rsidR="005C3C67" w:rsidRPr="00B27094">
        <w:rPr>
          <w:rFonts w:hAnsi="ＭＳ 明朝" w:hint="eastAsia"/>
          <w:szCs w:val="22"/>
        </w:rPr>
        <w:t>証明書</w:t>
      </w:r>
    </w:p>
    <w:p w:rsidR="005C3C67" w:rsidRPr="00B27094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883CDB" w:rsidP="005C3C67">
      <w:pPr>
        <w:ind w:firstLineChars="100" w:firstLine="227"/>
        <w:rPr>
          <w:rFonts w:hAnsi="ＭＳ 明朝"/>
        </w:rPr>
      </w:pPr>
      <w:r>
        <w:rPr>
          <w:rFonts w:hint="eastAsia"/>
        </w:rPr>
        <w:t>沖縄市住宅リフォーム支援</w:t>
      </w:r>
      <w:r w:rsidR="004806A2">
        <w:rPr>
          <w:rFonts w:hAnsi="ＭＳ 明朝" w:hint="eastAsia"/>
        </w:rPr>
        <w:t>事業において、下記のとおり工事が完成</w:t>
      </w:r>
      <w:r w:rsidR="005C3C67">
        <w:rPr>
          <w:rFonts w:hAnsi="ＭＳ 明朝" w:hint="eastAsia"/>
        </w:rPr>
        <w:t>したことを証明します。</w:t>
      </w: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</w:p>
    <w:p w:rsidR="005C3C67" w:rsidRDefault="005C3C67" w:rsidP="005C3C6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633EFC" w:rsidTr="00FD465B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633EFC" w:rsidRPr="00633EFC" w:rsidRDefault="00633EFC" w:rsidP="00FD465B">
            <w:pPr>
              <w:spacing w:line="72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633EFC" w:rsidTr="00FD465B">
        <w:trPr>
          <w:trHeight w:val="397"/>
        </w:trPr>
        <w:tc>
          <w:tcPr>
            <w:tcW w:w="26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633EFC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633EFC" w:rsidTr="00FD465B">
        <w:trPr>
          <w:trHeight w:val="397"/>
        </w:trPr>
        <w:tc>
          <w:tcPr>
            <w:tcW w:w="2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633EFC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工事内容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633EFC" w:rsidRDefault="00633EFC" w:rsidP="00B84B10">
            <w:pPr>
              <w:spacing w:line="480" w:lineRule="auto"/>
              <w:rPr>
                <w:rFonts w:hAnsi="ＭＳ 明朝"/>
              </w:rPr>
            </w:pPr>
          </w:p>
        </w:tc>
      </w:tr>
      <w:tr w:rsidR="00B84B10" w:rsidTr="00FD465B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B84B10" w:rsidRDefault="00B84B10" w:rsidP="00FD465B">
            <w:pPr>
              <w:spacing w:line="72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着手：　令和　　　年　　　月　　　日</w:t>
            </w:r>
          </w:p>
        </w:tc>
      </w:tr>
      <w:tr w:rsidR="00B84B10" w:rsidTr="00FD465B">
        <w:trPr>
          <w:trHeight w:val="397"/>
        </w:trPr>
        <w:tc>
          <w:tcPr>
            <w:tcW w:w="26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633EFC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完成：　令和　　　年　　　月　　　日</w:t>
            </w:r>
          </w:p>
        </w:tc>
      </w:tr>
      <w:tr w:rsidR="00B84B10" w:rsidTr="00FD465B">
        <w:trPr>
          <w:trHeight w:val="397"/>
        </w:trPr>
        <w:tc>
          <w:tcPr>
            <w:tcW w:w="2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633EFC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660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84B10" w:rsidRDefault="00B84B10" w:rsidP="00B84B1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　　　　　円</w:t>
            </w:r>
          </w:p>
        </w:tc>
      </w:tr>
    </w:tbl>
    <w:p w:rsidR="005C3C67" w:rsidRDefault="005C3C67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  <w:bookmarkStart w:id="0" w:name="_GoBack"/>
      <w:bookmarkEnd w:id="0"/>
    </w:p>
    <w:p w:rsidR="00B84B10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Default="00B84B10" w:rsidP="005C3C67">
      <w:pPr>
        <w:rPr>
          <w:rFonts w:hAnsi="ＭＳ 明朝"/>
        </w:rPr>
      </w:pPr>
    </w:p>
    <w:p w:rsidR="00B84B10" w:rsidRPr="002B0E50" w:rsidRDefault="00B84B10" w:rsidP="005C3C67">
      <w:pPr>
        <w:rPr>
          <w:rFonts w:hAnsi="ＭＳ 明朝" w:hint="eastAsia"/>
        </w:rPr>
      </w:pPr>
      <w:r>
        <w:rPr>
          <w:rFonts w:hAnsi="ＭＳ 明朝" w:hint="eastAsia"/>
        </w:rPr>
        <w:t>（注）リフォーム工事の工事業者が記入し、補助実績報告書に添付願います。</w:t>
      </w:r>
    </w:p>
    <w:sectPr w:rsidR="00B84B10" w:rsidRPr="002B0E50" w:rsidSect="00B84B10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AB" w:rsidRDefault="00DD06AB" w:rsidP="000959C0">
      <w:r>
        <w:separator/>
      </w:r>
    </w:p>
  </w:endnote>
  <w:endnote w:type="continuationSeparator" w:id="0">
    <w:p w:rsidR="00DD06AB" w:rsidRDefault="00DD06AB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AB" w:rsidRDefault="00DD06AB" w:rsidP="000959C0">
      <w:r>
        <w:separator/>
      </w:r>
    </w:p>
  </w:footnote>
  <w:footnote w:type="continuationSeparator" w:id="0">
    <w:p w:rsidR="00DD06AB" w:rsidRDefault="00DD06AB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6CD7"/>
    <w:rsid w:val="00027B5C"/>
    <w:rsid w:val="00042E3E"/>
    <w:rsid w:val="00070536"/>
    <w:rsid w:val="000845FC"/>
    <w:rsid w:val="000959C0"/>
    <w:rsid w:val="000B5D7C"/>
    <w:rsid w:val="000E66C2"/>
    <w:rsid w:val="000F148A"/>
    <w:rsid w:val="00156A01"/>
    <w:rsid w:val="00160151"/>
    <w:rsid w:val="001846FC"/>
    <w:rsid w:val="001916DF"/>
    <w:rsid w:val="00196C04"/>
    <w:rsid w:val="001D1CD3"/>
    <w:rsid w:val="001E4715"/>
    <w:rsid w:val="002045A9"/>
    <w:rsid w:val="00210F65"/>
    <w:rsid w:val="002B0E50"/>
    <w:rsid w:val="002B50C0"/>
    <w:rsid w:val="002D3D27"/>
    <w:rsid w:val="002E3571"/>
    <w:rsid w:val="002F58EA"/>
    <w:rsid w:val="003078E1"/>
    <w:rsid w:val="00341636"/>
    <w:rsid w:val="003676A5"/>
    <w:rsid w:val="00382D55"/>
    <w:rsid w:val="003863F1"/>
    <w:rsid w:val="00392ECA"/>
    <w:rsid w:val="003A1B9B"/>
    <w:rsid w:val="003C12B4"/>
    <w:rsid w:val="003D4AE9"/>
    <w:rsid w:val="003D501C"/>
    <w:rsid w:val="003E5156"/>
    <w:rsid w:val="00404C5D"/>
    <w:rsid w:val="00415589"/>
    <w:rsid w:val="00420FA8"/>
    <w:rsid w:val="0042476B"/>
    <w:rsid w:val="00434127"/>
    <w:rsid w:val="00467D1E"/>
    <w:rsid w:val="004806A2"/>
    <w:rsid w:val="00485EFF"/>
    <w:rsid w:val="004B7397"/>
    <w:rsid w:val="004C2AFE"/>
    <w:rsid w:val="004E02A8"/>
    <w:rsid w:val="004E2AFA"/>
    <w:rsid w:val="00502D4E"/>
    <w:rsid w:val="0052523B"/>
    <w:rsid w:val="00543C5F"/>
    <w:rsid w:val="00543EB0"/>
    <w:rsid w:val="00550055"/>
    <w:rsid w:val="00586E7B"/>
    <w:rsid w:val="005B7CC0"/>
    <w:rsid w:val="005C3C67"/>
    <w:rsid w:val="005E2BF5"/>
    <w:rsid w:val="00600913"/>
    <w:rsid w:val="006136F2"/>
    <w:rsid w:val="00616258"/>
    <w:rsid w:val="00633EFC"/>
    <w:rsid w:val="00666663"/>
    <w:rsid w:val="00682562"/>
    <w:rsid w:val="006941BD"/>
    <w:rsid w:val="006B5377"/>
    <w:rsid w:val="006C3A8B"/>
    <w:rsid w:val="00707103"/>
    <w:rsid w:val="007177CC"/>
    <w:rsid w:val="00725A66"/>
    <w:rsid w:val="007326D4"/>
    <w:rsid w:val="007A39E6"/>
    <w:rsid w:val="007B2D7A"/>
    <w:rsid w:val="007C0E7B"/>
    <w:rsid w:val="00803A2B"/>
    <w:rsid w:val="008067F3"/>
    <w:rsid w:val="0081056A"/>
    <w:rsid w:val="00816BA9"/>
    <w:rsid w:val="0084410B"/>
    <w:rsid w:val="00846300"/>
    <w:rsid w:val="00861067"/>
    <w:rsid w:val="00870FD0"/>
    <w:rsid w:val="008711B2"/>
    <w:rsid w:val="0087489F"/>
    <w:rsid w:val="0088368B"/>
    <w:rsid w:val="00883CDB"/>
    <w:rsid w:val="00890F25"/>
    <w:rsid w:val="008A61BF"/>
    <w:rsid w:val="008A760E"/>
    <w:rsid w:val="008B0111"/>
    <w:rsid w:val="008C00B5"/>
    <w:rsid w:val="008C5FBC"/>
    <w:rsid w:val="008D01D6"/>
    <w:rsid w:val="008D65E7"/>
    <w:rsid w:val="008E6F9D"/>
    <w:rsid w:val="008E734B"/>
    <w:rsid w:val="008F34FF"/>
    <w:rsid w:val="008F76CE"/>
    <w:rsid w:val="00931DDD"/>
    <w:rsid w:val="009434B7"/>
    <w:rsid w:val="00966071"/>
    <w:rsid w:val="00973ED5"/>
    <w:rsid w:val="009F0DBE"/>
    <w:rsid w:val="00A21267"/>
    <w:rsid w:val="00A24D68"/>
    <w:rsid w:val="00A420EE"/>
    <w:rsid w:val="00A47342"/>
    <w:rsid w:val="00A8553E"/>
    <w:rsid w:val="00AB03F9"/>
    <w:rsid w:val="00AB499A"/>
    <w:rsid w:val="00AB4ECF"/>
    <w:rsid w:val="00AE00C0"/>
    <w:rsid w:val="00AE7044"/>
    <w:rsid w:val="00B06C42"/>
    <w:rsid w:val="00B14424"/>
    <w:rsid w:val="00B14975"/>
    <w:rsid w:val="00B17B32"/>
    <w:rsid w:val="00B17E80"/>
    <w:rsid w:val="00B24C51"/>
    <w:rsid w:val="00B27094"/>
    <w:rsid w:val="00B358A3"/>
    <w:rsid w:val="00B622D9"/>
    <w:rsid w:val="00B84B10"/>
    <w:rsid w:val="00B957C2"/>
    <w:rsid w:val="00BA24DC"/>
    <w:rsid w:val="00BE440C"/>
    <w:rsid w:val="00C25132"/>
    <w:rsid w:val="00C4458B"/>
    <w:rsid w:val="00C456AE"/>
    <w:rsid w:val="00C61CBD"/>
    <w:rsid w:val="00C66B5F"/>
    <w:rsid w:val="00C936CA"/>
    <w:rsid w:val="00C9720B"/>
    <w:rsid w:val="00CA6DAF"/>
    <w:rsid w:val="00CF7CB8"/>
    <w:rsid w:val="00D160D3"/>
    <w:rsid w:val="00D4121E"/>
    <w:rsid w:val="00D512ED"/>
    <w:rsid w:val="00D7687B"/>
    <w:rsid w:val="00DA014F"/>
    <w:rsid w:val="00DB5AFD"/>
    <w:rsid w:val="00DD06AB"/>
    <w:rsid w:val="00DD1E25"/>
    <w:rsid w:val="00DD78FE"/>
    <w:rsid w:val="00DE2A45"/>
    <w:rsid w:val="00DE5A21"/>
    <w:rsid w:val="00DF2E2F"/>
    <w:rsid w:val="00DF3A8E"/>
    <w:rsid w:val="00E238DA"/>
    <w:rsid w:val="00E318DC"/>
    <w:rsid w:val="00E8302A"/>
    <w:rsid w:val="00EB1BC1"/>
    <w:rsid w:val="00EC7346"/>
    <w:rsid w:val="00ED7223"/>
    <w:rsid w:val="00EE6BCB"/>
    <w:rsid w:val="00F05B10"/>
    <w:rsid w:val="00F235CC"/>
    <w:rsid w:val="00F565F6"/>
    <w:rsid w:val="00F7172A"/>
    <w:rsid w:val="00F80A21"/>
    <w:rsid w:val="00F9158E"/>
    <w:rsid w:val="00FB19AF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91F2A"/>
  <w15:docId w15:val="{56E29D07-E4C4-4DF4-9CC3-633E3D08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48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806A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3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森内　洋子</cp:lastModifiedBy>
  <cp:revision>16</cp:revision>
  <cp:lastPrinted>2024-08-22T08:01:00Z</cp:lastPrinted>
  <dcterms:created xsi:type="dcterms:W3CDTF">2012-04-05T01:38:00Z</dcterms:created>
  <dcterms:modified xsi:type="dcterms:W3CDTF">2024-08-22T08:07:00Z</dcterms:modified>
</cp:coreProperties>
</file>