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22" w:rsidRDefault="00C87C22" w:rsidP="00C87C2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第11号様式（第15</w:t>
      </w:r>
      <w:r w:rsidRPr="00B466C5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条関係）（</w:t>
      </w:r>
      <w:r w:rsidRPr="00B466C5">
        <w:rPr>
          <w:rFonts w:ascii="ＭＳ 明朝" w:eastAsia="ＭＳ 明朝" w:cs="ＭＳ 明朝"/>
          <w:color w:val="000000"/>
          <w:kern w:val="0"/>
          <w:sz w:val="23"/>
          <w:szCs w:val="23"/>
        </w:rPr>
        <w:t>A4</w:t>
      </w:r>
      <w:r w:rsidRPr="00B466C5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）</w:t>
      </w:r>
      <w:r w:rsidRPr="00B466C5"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</w:p>
    <w:p w:rsidR="00C87C22" w:rsidRDefault="00C87C22" w:rsidP="00C87C2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887E12">
        <w:rPr>
          <w:rFonts w:ascii="ＭＳ 明朝" w:eastAsia="ＭＳ 明朝" w:cs="ＭＳ 明朝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F7F1A" wp14:editId="01AC044E">
                <wp:simplePos x="0" y="0"/>
                <wp:positionH relativeFrom="column">
                  <wp:posOffset>48476</wp:posOffset>
                </wp:positionH>
                <wp:positionV relativeFrom="paragraph">
                  <wp:posOffset>146865</wp:posOffset>
                </wp:positionV>
                <wp:extent cx="5753819" cy="8678173"/>
                <wp:effectExtent l="0" t="0" r="18415" b="2794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819" cy="867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C87C22" w:rsidRPr="00B466C5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ind w:firstLineChars="1600" w:firstLine="368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軽微な変更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届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ind w:firstLineChars="800" w:firstLine="184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C87C22" w:rsidRPr="00B466C5" w:rsidRDefault="00C87C22" w:rsidP="001143C1">
                            <w:pPr>
                              <w:autoSpaceDE w:val="0"/>
                              <w:autoSpaceDN w:val="0"/>
                              <w:adjustRightInd w:val="0"/>
                              <w:ind w:firstLineChars="3000" w:firstLine="690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年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月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日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C87C22" w:rsidRPr="00B466C5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沖縄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市長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様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87C22" w:rsidRPr="00B466C5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ind w:firstLineChars="1900" w:firstLine="437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申請者</w:t>
                            </w:r>
                            <w:r w:rsidR="001143C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住所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87C22" w:rsidRPr="00B466C5" w:rsidRDefault="00C87C22" w:rsidP="001143C1">
                            <w:pPr>
                              <w:autoSpaceDE w:val="0"/>
                              <w:autoSpaceDN w:val="0"/>
                              <w:adjustRightInd w:val="0"/>
                              <w:ind w:firstLineChars="2300" w:firstLine="529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　　　　　　　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C87C22" w:rsidRPr="00B466C5" w:rsidRDefault="00AD7B8F" w:rsidP="00C87C2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都市の低炭素化</w:t>
                            </w:r>
                            <w:bookmarkStart w:id="0" w:name="_GoBack"/>
                            <w:bookmarkEnd w:id="0"/>
                            <w:r w:rsidR="00C87C22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の促進に関する法律第55条第１項及び沖縄市低炭素建築物新築等計画の認定等に関する要綱第15条に規定する軽微な変更をしたので届け出ます。</w:t>
                            </w:r>
                            <w:r w:rsidR="00C87C22"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87C22" w:rsidRPr="00FB7F23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C87C22" w:rsidRPr="00B466C5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ind w:firstLineChars="1700" w:firstLine="391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記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C87C22" w:rsidRPr="00B466C5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１．低炭素建築物新築等計画の認定番号</w:t>
                            </w:r>
                          </w:p>
                          <w:p w:rsidR="00C87C22" w:rsidRPr="00CC3B9A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　　　　　第　　　　　　　号</w:t>
                            </w:r>
                          </w:p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２．低炭素建築物新築等計画の認定年月日</w:t>
                            </w:r>
                          </w:p>
                          <w:p w:rsidR="00C87C22" w:rsidRPr="00CC3B9A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　　　　　　　年　　月　　日</w:t>
                            </w:r>
                          </w:p>
                          <w:p w:rsidR="00C87C22" w:rsidRPr="00CC3B9A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３．認定に係る建築物の位置</w:t>
                            </w:r>
                          </w:p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４．認定建築主の住宅、氏名</w:t>
                            </w:r>
                          </w:p>
                          <w:p w:rsidR="00C87C22" w:rsidRPr="00C1799D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５．変更事項</w:t>
                            </w:r>
                          </w:p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　　　　変更前</w:t>
                            </w:r>
                          </w:p>
                          <w:p w:rsidR="00C87C22" w:rsidRPr="00C1799D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　　　　変更後</w:t>
                            </w:r>
                          </w:p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C87C22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C87C22" w:rsidRPr="00B466C5" w:rsidRDefault="00C87C22" w:rsidP="00C87C2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（注意）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87C22" w:rsidRDefault="00C87C22" w:rsidP="00C87C22">
                            <w:pPr>
                              <w:ind w:firstLineChars="100" w:firstLine="230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申請者が法人にあっては、主たる事務所の所在地、その名称及び代表者の氏名</w:t>
                            </w:r>
                          </w:p>
                          <w:p w:rsidR="00C87C22" w:rsidRDefault="00C87C22" w:rsidP="00C87C22">
                            <w:pPr>
                              <w:ind w:firstLineChars="100" w:firstLine="230"/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を併せて記載してください。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F7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8pt;margin-top:11.55pt;width:453.05pt;height:6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">
                <v:textbox>
                  <w:txbxContent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C87C22" w:rsidRPr="00B466C5" w:rsidRDefault="00C87C22" w:rsidP="00C87C22">
                      <w:pPr>
                        <w:autoSpaceDE w:val="0"/>
                        <w:autoSpaceDN w:val="0"/>
                        <w:adjustRightInd w:val="0"/>
                        <w:ind w:firstLineChars="1600" w:firstLine="368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軽微な変更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届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ind w:firstLineChars="800" w:firstLine="184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C87C22" w:rsidRPr="00B466C5" w:rsidRDefault="00C87C22" w:rsidP="001143C1">
                      <w:pPr>
                        <w:autoSpaceDE w:val="0"/>
                        <w:autoSpaceDN w:val="0"/>
                        <w:adjustRightInd w:val="0"/>
                        <w:ind w:firstLineChars="3000" w:firstLine="690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年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月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日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C87C22" w:rsidRPr="00B466C5" w:rsidRDefault="00C87C22" w:rsidP="00C87C22">
                      <w:pPr>
                        <w:autoSpaceDE w:val="0"/>
                        <w:autoSpaceDN w:val="0"/>
                        <w:adjustRightInd w:val="0"/>
                        <w:ind w:firstLineChars="100" w:firstLine="2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沖縄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市長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様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C87C22" w:rsidRPr="00B466C5" w:rsidRDefault="00C87C22" w:rsidP="00C87C22">
                      <w:pPr>
                        <w:autoSpaceDE w:val="0"/>
                        <w:autoSpaceDN w:val="0"/>
                        <w:adjustRightInd w:val="0"/>
                        <w:ind w:firstLineChars="1900" w:firstLine="437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申請者</w:t>
                      </w:r>
                      <w:r w:rsidR="001143C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住所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C87C22" w:rsidRPr="00B466C5" w:rsidRDefault="00C87C22" w:rsidP="001143C1">
                      <w:pPr>
                        <w:autoSpaceDE w:val="0"/>
                        <w:autoSpaceDN w:val="0"/>
                        <w:adjustRightInd w:val="0"/>
                        <w:ind w:firstLineChars="2300" w:firstLine="529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氏名</w:t>
                      </w: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　　　　　　　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C87C22" w:rsidRPr="00B466C5" w:rsidRDefault="00AD7B8F" w:rsidP="00C87C2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都市の低炭素化</w:t>
                      </w:r>
                      <w:bookmarkStart w:id="1" w:name="_GoBack"/>
                      <w:bookmarkEnd w:id="1"/>
                      <w:r w:rsidR="00C87C22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の促進に関する法律第55条第１項及び沖縄市低炭素建築物新築等計画の認定等に関する要綱第15条に規定する軽微な変更をしたので届け出ます。</w:t>
                      </w:r>
                      <w:r w:rsidR="00C87C22"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C87C22" w:rsidRPr="00FB7F23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C87C22" w:rsidRPr="00B466C5" w:rsidRDefault="00C87C22" w:rsidP="00C87C22">
                      <w:pPr>
                        <w:autoSpaceDE w:val="0"/>
                        <w:autoSpaceDN w:val="0"/>
                        <w:adjustRightInd w:val="0"/>
                        <w:ind w:firstLineChars="1700" w:firstLine="391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記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C87C22" w:rsidRPr="00B466C5" w:rsidRDefault="00C87C22" w:rsidP="00C87C22">
                      <w:pPr>
                        <w:autoSpaceDE w:val="0"/>
                        <w:autoSpaceDN w:val="0"/>
                        <w:adjustRightInd w:val="0"/>
                        <w:ind w:firstLineChars="100" w:firstLine="2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１．低炭素建築物新築等計画の認定番号</w:t>
                      </w:r>
                    </w:p>
                    <w:p w:rsidR="00C87C22" w:rsidRPr="00CC3B9A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　　　　　第　　　　　　　号</w:t>
                      </w:r>
                    </w:p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２．低炭素建築物新築等計画の認定年月日</w:t>
                      </w:r>
                    </w:p>
                    <w:p w:rsidR="00C87C22" w:rsidRPr="00CC3B9A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　　　　　　　年　　月　　日</w:t>
                      </w:r>
                    </w:p>
                    <w:p w:rsidR="00C87C22" w:rsidRPr="00CC3B9A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３．認定に係る建築物の位置</w:t>
                      </w:r>
                    </w:p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４．認定建築主の住宅、氏名</w:t>
                      </w:r>
                    </w:p>
                    <w:p w:rsidR="00C87C22" w:rsidRPr="00C1799D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５．変更事項</w:t>
                      </w:r>
                    </w:p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　　　　変更前</w:t>
                      </w:r>
                    </w:p>
                    <w:p w:rsidR="00C87C22" w:rsidRPr="00C1799D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　　　　変更後</w:t>
                      </w:r>
                    </w:p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C87C22" w:rsidRDefault="00C87C22" w:rsidP="00C87C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C87C22" w:rsidRPr="00B466C5" w:rsidRDefault="00C87C22" w:rsidP="00C87C22">
                      <w:pPr>
                        <w:autoSpaceDE w:val="0"/>
                        <w:autoSpaceDN w:val="0"/>
                        <w:adjustRightInd w:val="0"/>
                        <w:ind w:firstLineChars="100" w:firstLine="2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（注意）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C87C22" w:rsidRDefault="00C87C22" w:rsidP="00C87C22">
                      <w:pPr>
                        <w:ind w:firstLineChars="100" w:firstLine="230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申請者が法人にあっては、主たる事務所の所在地、その名称及び代表者の氏名</w:t>
                      </w:r>
                    </w:p>
                    <w:p w:rsidR="00C87C22" w:rsidRDefault="00C87C22" w:rsidP="00C87C22">
                      <w:pPr>
                        <w:ind w:firstLineChars="100" w:firstLine="230"/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を併せて記載してください。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87C22" w:rsidRPr="00887E12" w:rsidRDefault="00C87C22" w:rsidP="00C87C2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C87C22" w:rsidRDefault="00C87C22" w:rsidP="00C87C2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C87C22" w:rsidRDefault="00C87C22" w:rsidP="00C87C2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C87C22" w:rsidRDefault="00C87C22" w:rsidP="00C87C2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31DB1" w:rsidRDefault="00E31DB1"/>
    <w:sectPr w:rsidR="00E31DB1" w:rsidSect="00C87C2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22"/>
    <w:rsid w:val="001143C1"/>
    <w:rsid w:val="002B7D72"/>
    <w:rsid w:val="00AD7B8F"/>
    <w:rsid w:val="00C87C22"/>
    <w:rsid w:val="00E3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81991"/>
  <w15:docId w15:val="{A52FEC9D-BCBF-4541-8D3F-89BAE4EC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一伸</dc:creator>
  <cp:lastModifiedBy>川満　牧子</cp:lastModifiedBy>
  <cp:revision>3</cp:revision>
  <dcterms:created xsi:type="dcterms:W3CDTF">2021-08-03T00:15:00Z</dcterms:created>
  <dcterms:modified xsi:type="dcterms:W3CDTF">2021-08-31T06:37:00Z</dcterms:modified>
</cp:coreProperties>
</file>